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33" w:rsidRPr="00B7366A" w:rsidRDefault="00547A33" w:rsidP="0054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B7366A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Телефоны и адреса служб, ответственных за приём и обработку заявок на подключение (технологическое присоединение) к системе теплоснабжения.</w:t>
      </w:r>
    </w:p>
    <w:p w:rsidR="00547A33" w:rsidRPr="00547A33" w:rsidRDefault="00547A33" w:rsidP="0054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"/>
        <w:gridCol w:w="3243"/>
        <w:gridCol w:w="3054"/>
        <w:gridCol w:w="2282"/>
      </w:tblGrid>
      <w:tr w:rsidR="00547A33" w:rsidRPr="00547A33" w:rsidTr="0087718A">
        <w:tc>
          <w:tcPr>
            <w:tcW w:w="828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33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55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606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547A33" w:rsidRPr="00547A33" w:rsidTr="0087718A">
        <w:tc>
          <w:tcPr>
            <w:tcW w:w="828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3" w:type="dxa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5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6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47A33" w:rsidRPr="00547A33" w:rsidTr="0087718A">
        <w:tc>
          <w:tcPr>
            <w:tcW w:w="828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3" w:type="dxa"/>
          </w:tcPr>
          <w:p w:rsidR="00547A33" w:rsidRPr="00547A33" w:rsidRDefault="00547A33" w:rsidP="0054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Производственный отдел ООО "Тепловые сети" начальник ПО </w:t>
            </w:r>
            <w:proofErr w:type="spellStart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Чеботок</w:t>
            </w:r>
            <w:proofErr w:type="spellEnd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3455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предприятия:  353231</w:t>
            </w:r>
            <w:proofErr w:type="gramEnd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Северский район, ,  пгт. </w:t>
            </w:r>
            <w:proofErr w:type="gramStart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Ильский,  ул.</w:t>
            </w:r>
            <w:proofErr w:type="gramEnd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Свердлова, 165  тел./факс 68-7-53</w:t>
            </w:r>
          </w:p>
          <w:p w:rsidR="00547A33" w:rsidRPr="00547A33" w:rsidRDefault="00547A33" w:rsidP="0054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 68-7-53</w:t>
            </w:r>
          </w:p>
        </w:tc>
      </w:tr>
      <w:tr w:rsidR="00547A33" w:rsidRPr="00547A33" w:rsidTr="0087718A">
        <w:tc>
          <w:tcPr>
            <w:tcW w:w="828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3" w:type="dxa"/>
          </w:tcPr>
          <w:p w:rsidR="00547A33" w:rsidRPr="00547A33" w:rsidRDefault="00547A33" w:rsidP="0054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Производственный отдел ООО "Тепловые сети" инженер ПО Петько А.А.</w:t>
            </w:r>
          </w:p>
        </w:tc>
        <w:tc>
          <w:tcPr>
            <w:tcW w:w="3455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предприятия:  353231</w:t>
            </w:r>
            <w:proofErr w:type="gramEnd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Северский район, ,  пгт. </w:t>
            </w:r>
            <w:proofErr w:type="gramStart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Ильский,  ул.</w:t>
            </w:r>
            <w:proofErr w:type="gramEnd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Свердлова, 165  тел./факс 68-7-53</w:t>
            </w:r>
          </w:p>
          <w:p w:rsidR="00547A33" w:rsidRPr="00547A33" w:rsidRDefault="00547A33" w:rsidP="0054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 68-7-53</w:t>
            </w:r>
          </w:p>
        </w:tc>
      </w:tr>
      <w:tr w:rsidR="00547A33" w:rsidRPr="00547A33" w:rsidTr="0087718A">
        <w:tc>
          <w:tcPr>
            <w:tcW w:w="828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3" w:type="dxa"/>
          </w:tcPr>
          <w:p w:rsidR="00547A33" w:rsidRPr="00547A33" w:rsidRDefault="00547A33" w:rsidP="0054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Производственный отдел ООО "Тепловые сети" техник ПО </w:t>
            </w:r>
            <w:proofErr w:type="spellStart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Отришко</w:t>
            </w:r>
            <w:proofErr w:type="spellEnd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Е.М.</w:t>
            </w:r>
          </w:p>
        </w:tc>
        <w:tc>
          <w:tcPr>
            <w:tcW w:w="3455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предприятия:  353231</w:t>
            </w:r>
            <w:proofErr w:type="gramEnd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Северский район, ,  пгт. </w:t>
            </w:r>
            <w:proofErr w:type="gramStart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Ильский,  ул.</w:t>
            </w:r>
            <w:proofErr w:type="gramEnd"/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Свердлова, 165  тел./факс 68-7-53</w:t>
            </w:r>
          </w:p>
          <w:p w:rsidR="00547A33" w:rsidRPr="00547A33" w:rsidRDefault="00547A33" w:rsidP="00547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vAlign w:val="center"/>
          </w:tcPr>
          <w:p w:rsidR="00547A33" w:rsidRPr="00547A33" w:rsidRDefault="00547A33" w:rsidP="00547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 68-7-53</w:t>
            </w:r>
          </w:p>
        </w:tc>
      </w:tr>
    </w:tbl>
    <w:p w:rsidR="003F6782" w:rsidRDefault="003F6782"/>
    <w:p w:rsidR="00B7366A" w:rsidRDefault="00B7366A">
      <w:bookmarkStart w:id="0" w:name="_GoBack"/>
      <w:bookmarkEnd w:id="0"/>
    </w:p>
    <w:p w:rsidR="00B7366A" w:rsidRDefault="00B7366A"/>
    <w:p w:rsidR="00B7366A" w:rsidRPr="00B7366A" w:rsidRDefault="00B7366A" w:rsidP="00B7366A">
      <w:pPr>
        <w:rPr>
          <w:rFonts w:ascii="Times New Roman" w:hAnsi="Times New Roman" w:cs="Times New Roman"/>
          <w:sz w:val="32"/>
          <w:szCs w:val="32"/>
        </w:rPr>
      </w:pPr>
      <w:r w:rsidRPr="00B7366A">
        <w:rPr>
          <w:rFonts w:ascii="Times New Roman" w:hAnsi="Times New Roman" w:cs="Times New Roman"/>
          <w:sz w:val="32"/>
          <w:szCs w:val="32"/>
        </w:rPr>
        <w:t>Директор</w:t>
      </w:r>
    </w:p>
    <w:p w:rsidR="00B7366A" w:rsidRPr="00B7366A" w:rsidRDefault="00B7366A" w:rsidP="00B7366A">
      <w:pPr>
        <w:rPr>
          <w:rFonts w:ascii="Times New Roman" w:hAnsi="Times New Roman" w:cs="Times New Roman"/>
          <w:sz w:val="32"/>
          <w:szCs w:val="32"/>
        </w:rPr>
      </w:pPr>
      <w:r w:rsidRPr="00B7366A">
        <w:rPr>
          <w:rFonts w:ascii="Times New Roman" w:hAnsi="Times New Roman" w:cs="Times New Roman"/>
          <w:sz w:val="32"/>
          <w:szCs w:val="32"/>
        </w:rPr>
        <w:t xml:space="preserve">ООО «Тепловые </w:t>
      </w:r>
      <w:proofErr w:type="gramStart"/>
      <w:r w:rsidRPr="00B7366A">
        <w:rPr>
          <w:rFonts w:ascii="Times New Roman" w:hAnsi="Times New Roman" w:cs="Times New Roman"/>
          <w:sz w:val="32"/>
          <w:szCs w:val="32"/>
        </w:rPr>
        <w:t xml:space="preserve">сети»   </w:t>
      </w:r>
      <w:proofErr w:type="gramEnd"/>
      <w:r w:rsidRPr="00B7366A">
        <w:rPr>
          <w:rFonts w:ascii="Times New Roman" w:hAnsi="Times New Roman" w:cs="Times New Roman"/>
          <w:sz w:val="32"/>
          <w:szCs w:val="32"/>
        </w:rPr>
        <w:t xml:space="preserve">                                                   С.А. Соломко</w:t>
      </w:r>
    </w:p>
    <w:p w:rsidR="00B7366A" w:rsidRDefault="00B7366A"/>
    <w:sectPr w:rsidR="00B73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4D3"/>
    <w:rsid w:val="003F6782"/>
    <w:rsid w:val="00547A33"/>
    <w:rsid w:val="00B7366A"/>
    <w:rsid w:val="00F4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FF42A"/>
  <w15:chartTrackingRefBased/>
  <w15:docId w15:val="{40B8094A-2A67-4A2A-B7CF-8692C7D9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Ekonom</cp:lastModifiedBy>
  <cp:revision>3</cp:revision>
  <dcterms:created xsi:type="dcterms:W3CDTF">2017-06-14T09:52:00Z</dcterms:created>
  <dcterms:modified xsi:type="dcterms:W3CDTF">2017-06-21T11:41:00Z</dcterms:modified>
</cp:coreProperties>
</file>